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2dc6b9afb9734810" /><Relationship Type="http://schemas.openxmlformats.org/package/2006/relationships/metadata/core-properties" Target="package/services/metadata/core-properties/6e5324b9fc05415284b2cfa4601d8809.psmdcp" Id="R052183cc43bc4d6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3087BFD8" w:rsidRDefault="00000000" w14:paraId="00000001" w14:textId="4FD71EE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line="276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Daily S</w:t>
      </w:r>
      <w:r w:rsidRPr="3087BFD8" w:rsidR="0DE93B3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tand Up</w:t>
      </w:r>
      <w:r w:rsidRPr="3087BFD8" w:rsidR="0000000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Meeting Minutes:</w:t>
      </w:r>
    </w:p>
    <w:p w:rsidRPr="00000000" w:rsidR="00000000" w:rsidDel="00000000" w:rsidP="3087BFD8" w:rsidRDefault="00000000" w14:paraId="0000000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</w:p>
    <w:p w:rsidR="46A8740F" w:rsidP="3087BFD8" w:rsidRDefault="46A8740F" w14:paraId="2464B677" w14:textId="28D5F11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46A8740F">
        <w:rPr>
          <w:rFonts w:ascii="Times New Roman" w:hAnsi="Times New Roman" w:eastAsia="Times New Roman" w:cs="Times New Roman"/>
          <w:sz w:val="24"/>
          <w:szCs w:val="24"/>
        </w:rPr>
        <w:t>Attendees: Cynthia Pollo</w:t>
      </w:r>
      <w:r w:rsidRPr="3087BFD8" w:rsidR="724EB9EA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3087BFD8" w:rsidR="571A550F">
        <w:rPr>
          <w:rFonts w:ascii="Times New Roman" w:hAnsi="Times New Roman" w:eastAsia="Times New Roman" w:cs="Times New Roman"/>
          <w:sz w:val="24"/>
          <w:szCs w:val="24"/>
        </w:rPr>
        <w:t xml:space="preserve">Anthony Granada, </w:t>
      </w:r>
      <w:r w:rsidRPr="3087BFD8" w:rsidR="3E145663">
        <w:rPr>
          <w:rFonts w:ascii="Times New Roman" w:hAnsi="Times New Roman" w:eastAsia="Times New Roman" w:cs="Times New Roman"/>
          <w:sz w:val="24"/>
          <w:szCs w:val="24"/>
        </w:rPr>
        <w:t>Analia Camarda</w:t>
      </w:r>
      <w:r w:rsidRPr="3087BFD8" w:rsidR="2A15C577">
        <w:rPr>
          <w:rFonts w:ascii="Times New Roman" w:hAnsi="Times New Roman" w:eastAsia="Times New Roman" w:cs="Times New Roman"/>
          <w:sz w:val="24"/>
          <w:szCs w:val="24"/>
        </w:rPr>
        <w:t>,</w:t>
      </w:r>
      <w:r w:rsidRPr="3087BFD8" w:rsidR="18BCED1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087BFD8" w:rsidR="2A15C577">
        <w:rPr>
          <w:rFonts w:ascii="Times New Roman" w:hAnsi="Times New Roman" w:eastAsia="Times New Roman" w:cs="Times New Roman"/>
          <w:sz w:val="24"/>
          <w:szCs w:val="24"/>
        </w:rPr>
        <w:t>Alima Zongo</w:t>
      </w:r>
      <w:r w:rsidRPr="3087BFD8" w:rsidR="2A8BBE7F">
        <w:rPr>
          <w:rFonts w:ascii="Times New Roman" w:hAnsi="Times New Roman" w:eastAsia="Times New Roman" w:cs="Times New Roman"/>
          <w:sz w:val="24"/>
          <w:szCs w:val="24"/>
        </w:rPr>
        <w:t>, Exequiel Vazquez</w:t>
      </w:r>
    </w:p>
    <w:p w:rsidR="7A928FB2" w:rsidP="3087BFD8" w:rsidRDefault="7A928FB2" w14:paraId="5DFDAF5E" w14:textId="30F10EC8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7A928FB2">
        <w:rPr>
          <w:rFonts w:ascii="Times New Roman" w:hAnsi="Times New Roman" w:eastAsia="Times New Roman" w:cs="Times New Roman"/>
          <w:sz w:val="24"/>
          <w:szCs w:val="24"/>
        </w:rPr>
        <w:t>Date: 5/15/23</w:t>
      </w:r>
    </w:p>
    <w:p w:rsidRPr="00000000" w:rsidR="00000000" w:rsidDel="00000000" w:rsidP="3087BFD8" w:rsidRDefault="00000000" w14:paraId="00000004" w14:textId="33190FA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46A8740F">
        <w:rPr>
          <w:rFonts w:ascii="Times New Roman" w:hAnsi="Times New Roman" w:eastAsia="Times New Roman" w:cs="Times New Roman"/>
          <w:sz w:val="24"/>
          <w:szCs w:val="24"/>
        </w:rPr>
        <w:t xml:space="preserve">Start time: </w:t>
      </w:r>
      <w:r w:rsidRPr="3087BFD8" w:rsidR="25F076DA">
        <w:rPr>
          <w:rFonts w:ascii="Times New Roman" w:hAnsi="Times New Roman" w:eastAsia="Times New Roman" w:cs="Times New Roman"/>
          <w:sz w:val="24"/>
          <w:szCs w:val="24"/>
        </w:rPr>
        <w:t>8:1</w:t>
      </w:r>
      <w:r w:rsidRPr="3087BFD8" w:rsidR="50725B76">
        <w:rPr>
          <w:rFonts w:ascii="Times New Roman" w:hAnsi="Times New Roman" w:eastAsia="Times New Roman" w:cs="Times New Roman"/>
          <w:sz w:val="24"/>
          <w:szCs w:val="24"/>
        </w:rPr>
        <w:t xml:space="preserve">5 </w:t>
      </w:r>
      <w:r w:rsidRPr="3087BFD8" w:rsidR="01551F48">
        <w:rPr>
          <w:rFonts w:ascii="Times New Roman" w:hAnsi="Times New Roman" w:eastAsia="Times New Roman" w:cs="Times New Roman"/>
          <w:sz w:val="24"/>
          <w:szCs w:val="24"/>
        </w:rPr>
        <w:t>PM</w:t>
      </w:r>
    </w:p>
    <w:p w:rsidRPr="00000000" w:rsidR="00000000" w:rsidDel="00000000" w:rsidP="09BF2749" w:rsidRDefault="00000000" w14:paraId="00000005" w14:textId="56353A3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  <w:r w:rsidRPr="09BF2749" w:rsidR="46A8740F">
        <w:rPr>
          <w:rFonts w:ascii="Times New Roman" w:hAnsi="Times New Roman" w:eastAsia="Times New Roman" w:cs="Times New Roman"/>
          <w:sz w:val="24"/>
          <w:szCs w:val="24"/>
        </w:rPr>
        <w:t xml:space="preserve">End time: </w:t>
      </w:r>
      <w:r w:rsidRPr="09BF2749" w:rsidR="552DEAA7">
        <w:rPr>
          <w:rFonts w:ascii="Times New Roman" w:hAnsi="Times New Roman" w:eastAsia="Times New Roman" w:cs="Times New Roman"/>
          <w:sz w:val="24"/>
          <w:szCs w:val="24"/>
        </w:rPr>
        <w:t>8:</w:t>
      </w:r>
      <w:r w:rsidRPr="09BF2749" w:rsidR="1F471B6D">
        <w:rPr>
          <w:rFonts w:ascii="Times New Roman" w:hAnsi="Times New Roman" w:eastAsia="Times New Roman" w:cs="Times New Roman"/>
          <w:sz w:val="24"/>
          <w:szCs w:val="24"/>
        </w:rPr>
        <w:t>45</w:t>
      </w:r>
      <w:r w:rsidRPr="09BF2749" w:rsidR="2E2EF16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9BF2749" w:rsidR="552DEAA7">
        <w:rPr>
          <w:rFonts w:ascii="Times New Roman" w:hAnsi="Times New Roman" w:eastAsia="Times New Roman" w:cs="Times New Roman"/>
          <w:sz w:val="24"/>
          <w:szCs w:val="24"/>
        </w:rPr>
        <w:t>PM</w:t>
      </w:r>
    </w:p>
    <w:p w:rsidR="3348D4C8" w:rsidP="3087BFD8" w:rsidRDefault="3348D4C8" w14:paraId="298BE981" w14:textId="19ACD5C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  <w:r w:rsidRPr="3087BFD8" w:rsidR="5B9AE926">
        <w:rPr>
          <w:rFonts w:ascii="Times New Roman" w:hAnsi="Times New Roman" w:eastAsia="Times New Roman" w:cs="Times New Roman"/>
          <w:sz w:val="24"/>
          <w:szCs w:val="24"/>
        </w:rPr>
        <w:t>Analia Camarda</w:t>
      </w:r>
    </w:p>
    <w:p w:rsidRPr="00000000" w:rsidR="00000000" w:rsidDel="00000000" w:rsidP="3087BFD8" w:rsidRDefault="00000000" w14:paraId="00000008" w14:textId="6AD91BEA">
      <w:pPr>
        <w:pStyle w:val="ListParagraph"/>
        <w:pageBreakBefore w:val="0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rFonts w:ascii="Times New Roman" w:hAnsi="Times New Roman" w:eastAsia="Times New Roman" w:cs="Times New Roman"/>
          <w:sz w:val="24"/>
          <w:szCs w:val="24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09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2C830946">
        <w:rPr>
          <w:rFonts w:ascii="Times New Roman" w:hAnsi="Times New Roman" w:eastAsia="Times New Roman" w:cs="Times New Roman"/>
          <w:sz w:val="24"/>
          <w:szCs w:val="24"/>
        </w:rPr>
        <w:t>We had meeting for one hour.</w:t>
      </w:r>
    </w:p>
    <w:p w:rsidRPr="00000000" w:rsidR="00000000" w:rsidDel="00000000" w:rsidP="3087BFD8" w:rsidRDefault="00000000" w14:paraId="0000000A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0B" w14:textId="5339450E">
      <w:pPr>
        <w:pStyle w:val="ListParagraph"/>
        <w:pageBreakBefore w:val="0"/>
        <w:numPr>
          <w:ilvl w:val="0"/>
          <w:numId w:val="3"/>
        </w:numPr>
        <w:ind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3087BFD8" w:rsidR="0DA71C7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Review existing guidelines and policies related to bias </w:t>
      </w:r>
      <w:r w:rsidRPr="3087BFD8" w:rsidR="0DA71C7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language models.</w:t>
      </w:r>
    </w:p>
    <w:p w:rsidRPr="00000000" w:rsidR="00000000" w:rsidDel="00000000" w:rsidP="3087BFD8" w:rsidRDefault="00000000" w14:paraId="0000000C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000000D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5710C27">
        <w:rPr>
          <w:rFonts w:ascii="Times New Roman" w:hAnsi="Times New Roman" w:eastAsia="Times New Roman" w:cs="Times New Roman"/>
          <w:sz w:val="24"/>
          <w:szCs w:val="24"/>
        </w:rPr>
        <w:t>Plan to review the owner product</w:t>
      </w:r>
    </w:p>
    <w:p w:rsidR="35710C27" w:rsidP="3087BFD8" w:rsidRDefault="35710C27" w14:paraId="16649365" w14:textId="43546853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5710C27">
        <w:rPr>
          <w:rFonts w:ascii="Times New Roman" w:hAnsi="Times New Roman" w:eastAsia="Times New Roman" w:cs="Times New Roman"/>
          <w:sz w:val="24"/>
          <w:szCs w:val="24"/>
        </w:rPr>
        <w:t xml:space="preserve">Meet with the owner </w:t>
      </w:r>
      <w:r w:rsidRPr="3087BFD8" w:rsidR="2425281B">
        <w:rPr>
          <w:rFonts w:ascii="Times New Roman" w:hAnsi="Times New Roman" w:eastAsia="Times New Roman" w:cs="Times New Roman"/>
          <w:sz w:val="24"/>
          <w:szCs w:val="24"/>
        </w:rPr>
        <w:t>this week by zoom</w:t>
      </w:r>
    </w:p>
    <w:p w:rsidR="35710C27" w:rsidP="3087BFD8" w:rsidRDefault="35710C27" w14:paraId="34E365C9" w14:textId="528BDD6C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5710C27">
        <w:rPr>
          <w:rFonts w:ascii="Times New Roman" w:hAnsi="Times New Roman" w:eastAsia="Times New Roman" w:cs="Times New Roman"/>
          <w:sz w:val="24"/>
          <w:szCs w:val="24"/>
        </w:rPr>
        <w:t xml:space="preserve">Still have question </w:t>
      </w:r>
    </w:p>
    <w:p w:rsidRPr="00000000" w:rsidR="00000000" w:rsidDel="00000000" w:rsidP="3087BFD8" w:rsidRDefault="00000000" w14:paraId="0000000E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3087BFD8" w:rsidRDefault="00000000" w14:paraId="0000000F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73FB463">
        <w:rPr>
          <w:rFonts w:ascii="Times New Roman" w:hAnsi="Times New Roman" w:eastAsia="Times New Roman" w:cs="Times New Roman"/>
          <w:sz w:val="24"/>
          <w:szCs w:val="24"/>
        </w:rPr>
        <w:t>Schedule</w:t>
      </w:r>
    </w:p>
    <w:p w:rsidR="673FB463" w:rsidP="3087BFD8" w:rsidRDefault="673FB463" w14:paraId="0B3D3549" w14:textId="45603D0F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73FB463">
        <w:rPr>
          <w:rFonts w:ascii="Times New Roman" w:hAnsi="Times New Roman" w:eastAsia="Times New Roman" w:cs="Times New Roman"/>
          <w:sz w:val="24"/>
          <w:szCs w:val="24"/>
        </w:rPr>
        <w:t>Manage the time with work and school</w:t>
      </w:r>
    </w:p>
    <w:p w:rsidR="673FB463" w:rsidP="3087BFD8" w:rsidRDefault="673FB463" w14:paraId="5904973C" w14:textId="1A49918E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73FB463">
        <w:rPr>
          <w:rFonts w:ascii="Times New Roman" w:hAnsi="Times New Roman" w:eastAsia="Times New Roman" w:cs="Times New Roman"/>
          <w:sz w:val="24"/>
          <w:szCs w:val="24"/>
        </w:rPr>
        <w:t>Still need to figure out about the product</w:t>
      </w:r>
    </w:p>
    <w:p w:rsidRPr="00000000" w:rsidR="00000000" w:rsidDel="00000000" w:rsidP="3087BFD8" w:rsidRDefault="00000000" w14:paraId="00000010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="455831DD" w:rsidP="3087BFD8" w:rsidRDefault="455831DD" w14:paraId="595EA35C" w14:textId="1400B659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455831DD">
        <w:rPr>
          <w:rFonts w:ascii="Times New Roman" w:hAnsi="Times New Roman" w:eastAsia="Times New Roman" w:cs="Times New Roman"/>
          <w:sz w:val="24"/>
          <w:szCs w:val="24"/>
        </w:rPr>
        <w:t>Cynthia Pollo</w:t>
      </w:r>
    </w:p>
    <w:p w:rsidRPr="00000000" w:rsidR="00000000" w:rsidDel="00000000" w:rsidP="3087BFD8" w:rsidRDefault="00000000" w14:paraId="00000013" w14:textId="38D055CE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46A8740F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="3465C06E" w:rsidP="3087BFD8" w:rsidRDefault="3465C06E" w14:paraId="45EE38C4" w14:textId="1CE0E2CA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465C06E">
        <w:rPr>
          <w:rFonts w:ascii="Times New Roman" w:hAnsi="Times New Roman" w:eastAsia="Times New Roman" w:cs="Times New Roman"/>
          <w:sz w:val="24"/>
          <w:szCs w:val="24"/>
        </w:rPr>
        <w:t>We had meeting for one hour.</w:t>
      </w:r>
    </w:p>
    <w:p w:rsidRPr="00000000" w:rsidR="00000000" w:rsidDel="00000000" w:rsidP="3087BFD8" w:rsidRDefault="00000000" w14:paraId="00000014" w14:textId="7BEC1397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="6E9D0EEA" w:rsidP="3087BFD8" w:rsidRDefault="6E9D0EEA" w14:paraId="3A1FBAB7" w14:textId="277BE97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E9D0EEA">
        <w:rPr>
          <w:rFonts w:ascii="Times New Roman" w:hAnsi="Times New Roman" w:eastAsia="Times New Roman" w:cs="Times New Roman"/>
          <w:sz w:val="24"/>
          <w:szCs w:val="24"/>
        </w:rPr>
        <w:t xml:space="preserve">Plan future meetings and review all requirements for the overall project. </w:t>
      </w:r>
    </w:p>
    <w:p w:rsidRPr="00000000" w:rsidR="00000000" w:rsidDel="00000000" w:rsidP="3087BFD8" w:rsidRDefault="00000000" w14:paraId="00000016" w14:textId="08EC3B92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="26DB5DB8" w:rsidP="3087BFD8" w:rsidRDefault="26DB5DB8" w14:paraId="4B7C1BC9" w14:textId="24F3DE0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Calibri" w:hAnsi="Calibri" w:eastAsia="Calibri" w:cs="Calibri"/>
          <w:noProof w:val="0"/>
          <w:sz w:val="22"/>
          <w:szCs w:val="22"/>
          <w:lang w:val="en"/>
        </w:rPr>
      </w:pPr>
      <w:r w:rsidRPr="3087BFD8" w:rsidR="26DB5DB8">
        <w:rPr>
          <w:rFonts w:ascii="Times New Roman" w:hAnsi="Times New Roman" w:eastAsia="Times New Roman" w:cs="Times New Roman"/>
          <w:sz w:val="24"/>
          <w:szCs w:val="24"/>
        </w:rPr>
        <w:t>Plan future meetings and review all requirements for the overall project.</w:t>
      </w:r>
    </w:p>
    <w:p w:rsidR="04DC8C71" w:rsidP="3087BFD8" w:rsidRDefault="04DC8C71" w14:paraId="13212CA9" w14:textId="1CE6B15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3087BFD8" w:rsidR="04DC8C7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Engage in discussions with experts and communities on bias and fairness in language models to gain diverse perspectives.</w:t>
      </w:r>
    </w:p>
    <w:p w:rsidRPr="00000000" w:rsidR="00000000" w:rsidDel="00000000" w:rsidP="3087BFD8" w:rsidRDefault="00000000" w14:paraId="00000018" w14:textId="31F5BF3B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="70E915FF" w:rsidP="3087BFD8" w:rsidRDefault="70E915FF" w14:paraId="1398AE98" w14:textId="5FBBCB5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70E915FF">
        <w:rPr>
          <w:rFonts w:ascii="Times New Roman" w:hAnsi="Times New Roman" w:eastAsia="Times New Roman" w:cs="Times New Roman"/>
          <w:sz w:val="24"/>
          <w:szCs w:val="24"/>
        </w:rPr>
        <w:t xml:space="preserve">Coordinating with the team whilst following the courses requirements in terms of </w:t>
      </w:r>
      <w:r w:rsidRPr="3087BFD8" w:rsidR="70E915FF">
        <w:rPr>
          <w:rFonts w:ascii="Times New Roman" w:hAnsi="Times New Roman" w:eastAsia="Times New Roman" w:cs="Times New Roman"/>
          <w:sz w:val="24"/>
          <w:szCs w:val="24"/>
        </w:rPr>
        <w:t>scheduling.</w:t>
      </w:r>
    </w:p>
    <w:p w:rsidR="3087BFD8" w:rsidP="3087BFD8" w:rsidRDefault="3087BFD8" w14:paraId="7E05E300" w14:textId="5EFD6D6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1B" w14:textId="02D1A18E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249A5ED">
        <w:rPr>
          <w:rFonts w:ascii="Times New Roman" w:hAnsi="Times New Roman" w:eastAsia="Times New Roman" w:cs="Times New Roman"/>
          <w:sz w:val="24"/>
          <w:szCs w:val="24"/>
        </w:rPr>
        <w:t>Exequiel Vazquez</w:t>
      </w: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</w:p>
    <w:p w:rsidRPr="00000000" w:rsidR="00000000" w:rsidDel="00000000" w:rsidP="3087BFD8" w:rsidRDefault="00000000" w14:paraId="0000001C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1D" w14:textId="7A368531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16DF310D">
        <w:rPr>
          <w:rFonts w:ascii="Times New Roman" w:hAnsi="Times New Roman" w:eastAsia="Times New Roman" w:cs="Times New Roman"/>
          <w:sz w:val="24"/>
          <w:szCs w:val="24"/>
        </w:rPr>
        <w:t>We have only met for 1 hour.</w:t>
      </w:r>
    </w:p>
    <w:p w:rsidRPr="00000000" w:rsidR="00000000" w:rsidDel="00000000" w:rsidP="3087BFD8" w:rsidRDefault="00000000" w14:paraId="0000001E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1F" w14:textId="545B2236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CDAC50B">
        <w:rPr>
          <w:rFonts w:ascii="Times New Roman" w:hAnsi="Times New Roman" w:eastAsia="Times New Roman" w:cs="Times New Roman"/>
          <w:sz w:val="24"/>
          <w:szCs w:val="24"/>
        </w:rPr>
        <w:t xml:space="preserve">We </w:t>
      </w:r>
      <w:r w:rsidRPr="3087BFD8" w:rsidR="08D23C3D">
        <w:rPr>
          <w:rFonts w:ascii="Times New Roman" w:hAnsi="Times New Roman" w:eastAsia="Times New Roman" w:cs="Times New Roman"/>
          <w:sz w:val="24"/>
          <w:szCs w:val="24"/>
        </w:rPr>
        <w:t>planned to meet with the product owner as well as reviewed a research paper that the product owner has provided.</w:t>
      </w:r>
    </w:p>
    <w:p w:rsidRPr="00000000" w:rsidR="00000000" w:rsidDel="00000000" w:rsidP="3087BFD8" w:rsidRDefault="00000000" w14:paraId="00000020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0000021" w14:textId="3014EA3D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44D2B582">
        <w:rPr>
          <w:rFonts w:ascii="Times New Roman" w:hAnsi="Times New Roman" w:eastAsia="Times New Roman" w:cs="Times New Roman"/>
          <w:sz w:val="24"/>
          <w:szCs w:val="24"/>
        </w:rPr>
        <w:t>We have planned to review the research paper further</w:t>
      </w:r>
      <w:r w:rsidRPr="3087BFD8" w:rsidR="44D2B582">
        <w:rPr>
          <w:rFonts w:ascii="Times New Roman" w:hAnsi="Times New Roman" w:eastAsia="Times New Roman" w:cs="Times New Roman"/>
          <w:sz w:val="24"/>
          <w:szCs w:val="24"/>
        </w:rPr>
        <w:t xml:space="preserve"> and begin working on the powerpoit for when we meet with the product owner. </w:t>
      </w:r>
      <w:r w:rsidRPr="3087BFD8" w:rsidR="4CE05B5E">
        <w:rPr>
          <w:rFonts w:ascii="Times New Roman" w:hAnsi="Times New Roman" w:eastAsia="Times New Roman" w:cs="Times New Roman"/>
          <w:sz w:val="24"/>
          <w:szCs w:val="24"/>
        </w:rPr>
        <w:t xml:space="preserve">We will also be </w:t>
      </w:r>
      <w:r w:rsidRPr="3087BFD8" w:rsidR="39EEAC99">
        <w:rPr>
          <w:rFonts w:ascii="Times New Roman" w:hAnsi="Times New Roman" w:eastAsia="Times New Roman" w:cs="Times New Roman"/>
          <w:sz w:val="24"/>
          <w:szCs w:val="24"/>
        </w:rPr>
        <w:t>analyz</w:t>
      </w:r>
      <w:r w:rsidRPr="3087BFD8" w:rsidR="69D5D2C5">
        <w:rPr>
          <w:rFonts w:ascii="Times New Roman" w:hAnsi="Times New Roman" w:eastAsia="Times New Roman" w:cs="Times New Roman"/>
          <w:sz w:val="24"/>
          <w:szCs w:val="24"/>
        </w:rPr>
        <w:t>ing</w:t>
      </w:r>
      <w:r w:rsidRPr="3087BFD8" w:rsidR="39EEAC99">
        <w:rPr>
          <w:rFonts w:ascii="Times New Roman" w:hAnsi="Times New Roman" w:eastAsia="Times New Roman" w:cs="Times New Roman"/>
          <w:sz w:val="24"/>
          <w:szCs w:val="24"/>
        </w:rPr>
        <w:t xml:space="preserve"> different LLMs responses in an attempt to uncover potential biases and propose areas for improvement.</w:t>
      </w:r>
    </w:p>
    <w:p w:rsidRPr="00000000" w:rsidR="00000000" w:rsidDel="00000000" w:rsidP="3087BFD8" w:rsidRDefault="00000000" w14:paraId="00000022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3087BFD8" w:rsidRDefault="00000000" w14:paraId="00000023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5F945A81">
        <w:rPr>
          <w:rFonts w:ascii="Times New Roman" w:hAnsi="Times New Roman" w:eastAsia="Times New Roman" w:cs="Times New Roman"/>
          <w:sz w:val="24"/>
          <w:szCs w:val="24"/>
        </w:rPr>
        <w:t>Coordinating amongst all team members schedules a good time to meet.</w:t>
      </w:r>
    </w:p>
    <w:p w:rsidRPr="00000000" w:rsidR="00000000" w:rsidDel="00000000" w:rsidP="3087BFD8" w:rsidRDefault="00000000" w14:paraId="00000024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25" w14:textId="7E5C3E97">
      <w:pPr>
        <w:pageBreakBefore w:val="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5BEB39BE">
        <w:rPr>
          <w:rFonts w:ascii="Times New Roman" w:hAnsi="Times New Roman" w:eastAsia="Times New Roman" w:cs="Times New Roman"/>
          <w:sz w:val="24"/>
          <w:szCs w:val="24"/>
        </w:rPr>
        <w:t>Alima Zongo</w:t>
      </w:r>
    </w:p>
    <w:p w:rsidRPr="00000000" w:rsidR="00000000" w:rsidDel="00000000" w:rsidP="3087BFD8" w:rsidRDefault="00000000" w14:paraId="00000026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27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20641EB8">
        <w:rPr>
          <w:rFonts w:ascii="Times New Roman" w:hAnsi="Times New Roman" w:eastAsia="Times New Roman" w:cs="Times New Roman"/>
          <w:sz w:val="24"/>
          <w:szCs w:val="24"/>
        </w:rPr>
        <w:t xml:space="preserve">Had 1 hour meeting </w:t>
      </w:r>
    </w:p>
    <w:p w:rsidRPr="00000000" w:rsidR="00000000" w:rsidDel="00000000" w:rsidP="3087BFD8" w:rsidRDefault="00000000" w14:paraId="00000028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29" w14:textId="09537BC2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7AF499DD">
        <w:rPr>
          <w:rFonts w:ascii="Times New Roman" w:hAnsi="Times New Roman" w:eastAsia="Times New Roman" w:cs="Times New Roman"/>
          <w:sz w:val="24"/>
          <w:szCs w:val="24"/>
        </w:rPr>
        <w:t>We have a meeting</w:t>
      </w:r>
      <w:r w:rsidRPr="3087BFD8" w:rsidR="40AF06DF">
        <w:rPr>
          <w:rFonts w:ascii="Times New Roman" w:hAnsi="Times New Roman" w:eastAsia="Times New Roman" w:cs="Times New Roman"/>
          <w:sz w:val="24"/>
          <w:szCs w:val="24"/>
        </w:rPr>
        <w:t xml:space="preserve"> with</w:t>
      </w:r>
      <w:r w:rsidRPr="3087BFD8" w:rsidR="7AF499DD">
        <w:rPr>
          <w:rFonts w:ascii="Times New Roman" w:hAnsi="Times New Roman" w:eastAsia="Times New Roman" w:cs="Times New Roman"/>
          <w:sz w:val="24"/>
          <w:szCs w:val="24"/>
        </w:rPr>
        <w:t xml:space="preserve"> the product owners </w:t>
      </w:r>
      <w:r w:rsidRPr="3087BFD8" w:rsidR="197D9BB8">
        <w:rPr>
          <w:rFonts w:ascii="Times New Roman" w:hAnsi="Times New Roman" w:eastAsia="Times New Roman" w:cs="Times New Roman"/>
          <w:sz w:val="24"/>
          <w:szCs w:val="24"/>
        </w:rPr>
        <w:t>to</w:t>
      </w:r>
      <w:r w:rsidRPr="3087BFD8" w:rsidR="7AF499DD">
        <w:rPr>
          <w:rFonts w:ascii="Times New Roman" w:hAnsi="Times New Roman" w:eastAsia="Times New Roman" w:cs="Times New Roman"/>
          <w:sz w:val="24"/>
          <w:szCs w:val="24"/>
        </w:rPr>
        <w:t xml:space="preserve"> learn more about the products </w:t>
      </w:r>
    </w:p>
    <w:p w:rsidRPr="00000000" w:rsidR="00000000" w:rsidDel="00000000" w:rsidP="3087BFD8" w:rsidRDefault="00000000" w14:paraId="0000002A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EAF9DDD" w14:textId="0D194005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724501B8">
        <w:rPr>
          <w:rFonts w:ascii="Times New Roman" w:hAnsi="Times New Roman" w:eastAsia="Times New Roman" w:cs="Times New Roman"/>
          <w:sz w:val="24"/>
          <w:szCs w:val="24"/>
        </w:rPr>
        <w:t>Investigate the impact of biases on specific demographic groups, analyzing potential disparities in the models responses</w:t>
      </w:r>
      <w:r w:rsidRPr="3087BFD8" w:rsidR="258A19D8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000000" w:rsidR="00000000" w:rsidDel="00000000" w:rsidP="3087BFD8" w:rsidRDefault="00000000" w14:paraId="0000002C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3087BFD8" w:rsidRDefault="00000000" w14:paraId="0000002D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13F3097E">
        <w:rPr>
          <w:rFonts w:ascii="Times New Roman" w:hAnsi="Times New Roman" w:eastAsia="Times New Roman" w:cs="Times New Roman"/>
          <w:sz w:val="24"/>
          <w:szCs w:val="24"/>
        </w:rPr>
        <w:t xml:space="preserve">Times constraint. </w:t>
      </w:r>
    </w:p>
    <w:p w:rsidRPr="00000000" w:rsidR="00000000" w:rsidDel="00000000" w:rsidP="3087BFD8" w:rsidRDefault="00000000" w14:paraId="0000002E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2F" w14:textId="4672AC0F">
      <w:pPr>
        <w:pageBreakBefore w:val="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7EAFD8D3">
        <w:rPr>
          <w:rFonts w:ascii="Times New Roman" w:hAnsi="Times New Roman" w:eastAsia="Times New Roman" w:cs="Times New Roman"/>
          <w:sz w:val="24"/>
          <w:szCs w:val="24"/>
        </w:rPr>
        <w:t>Anthony Granada</w:t>
      </w: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</w:p>
    <w:p w:rsidRPr="00000000" w:rsidR="00000000" w:rsidDel="00000000" w:rsidP="3087BFD8" w:rsidRDefault="00000000" w14:paraId="00000030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31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FE3FC7E">
        <w:rPr>
          <w:rFonts w:ascii="Times New Roman" w:hAnsi="Times New Roman" w:eastAsia="Times New Roman" w:cs="Times New Roman"/>
          <w:sz w:val="24"/>
          <w:szCs w:val="24"/>
        </w:rPr>
        <w:t>One hour</w:t>
      </w:r>
    </w:p>
    <w:p w:rsidRPr="00000000" w:rsidR="00000000" w:rsidDel="00000000" w:rsidP="3087BFD8" w:rsidRDefault="00000000" w14:paraId="00000032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33" w14:textId="5BA72B28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871B8E6">
        <w:rPr>
          <w:rFonts w:ascii="Times New Roman" w:hAnsi="Times New Roman" w:eastAsia="Times New Roman" w:cs="Times New Roman"/>
          <w:sz w:val="24"/>
          <w:szCs w:val="24"/>
        </w:rPr>
        <w:t>Collaborated with teammates and product owner about the project</w:t>
      </w:r>
      <w:r w:rsidRPr="3087BFD8" w:rsidR="3871B8E6">
        <w:rPr>
          <w:sz w:val="24"/>
          <w:szCs w:val="24"/>
        </w:rPr>
        <w:t xml:space="preserve">  </w:t>
      </w:r>
    </w:p>
    <w:p w:rsidRPr="00000000" w:rsidR="00000000" w:rsidDel="00000000" w:rsidP="3087BFD8" w:rsidRDefault="00000000" w14:paraId="00000034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0000035" w14:textId="073DDC3D">
      <w:pPr>
        <w:pageBreakBefore w:val="0"/>
        <w:numPr>
          <w:ilvl w:val="1"/>
          <w:numId w:val="1"/>
        </w:numPr>
        <w:ind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3087BFD8" w:rsidR="0044B35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Conduct research on bias and fairness in large language models by reading academic papers and industry reports.</w:t>
      </w:r>
    </w:p>
    <w:p w:rsidRPr="00000000" w:rsidR="00000000" w:rsidDel="00000000" w:rsidP="3087BFD8" w:rsidRDefault="00000000" w14:paraId="00000036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3087BFD8" w:rsidRDefault="00000000" w14:paraId="00000037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52513A56">
        <w:rPr>
          <w:rFonts w:ascii="Times New Roman" w:hAnsi="Times New Roman" w:eastAsia="Times New Roman" w:cs="Times New Roman"/>
          <w:sz w:val="24"/>
          <w:szCs w:val="24"/>
        </w:rPr>
        <w:t>Aligning schedules with everyone</w:t>
      </w:r>
    </w:p>
    <w:p w:rsidRPr="00000000" w:rsidR="00000000" w:rsidDel="00000000" w:rsidP="3087BFD8" w:rsidRDefault="00000000" w14:paraId="00000038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39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3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5">
    <w:nsid w:val="67c1759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3450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9a558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d2d833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4384e4a5"/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1551F48"/>
    <w:rsid w:val="00000000"/>
    <w:rsid w:val="0044B359"/>
    <w:rsid w:val="004B6C0F"/>
    <w:rsid w:val="01551F48"/>
    <w:rsid w:val="02BF1659"/>
    <w:rsid w:val="04DC8C71"/>
    <w:rsid w:val="06CCC141"/>
    <w:rsid w:val="0714C59A"/>
    <w:rsid w:val="086891A2"/>
    <w:rsid w:val="08D23C3D"/>
    <w:rsid w:val="09BF2749"/>
    <w:rsid w:val="0DA71C76"/>
    <w:rsid w:val="0DE93B32"/>
    <w:rsid w:val="0E9B6135"/>
    <w:rsid w:val="13F3097E"/>
    <w:rsid w:val="146FFF87"/>
    <w:rsid w:val="160BCFE8"/>
    <w:rsid w:val="16DF310D"/>
    <w:rsid w:val="18BCED10"/>
    <w:rsid w:val="197D9BB8"/>
    <w:rsid w:val="1F471B6D"/>
    <w:rsid w:val="20641EB8"/>
    <w:rsid w:val="22C3C057"/>
    <w:rsid w:val="2425281B"/>
    <w:rsid w:val="258A19D8"/>
    <w:rsid w:val="25F076DA"/>
    <w:rsid w:val="26DB5DB8"/>
    <w:rsid w:val="27794FE7"/>
    <w:rsid w:val="28315E10"/>
    <w:rsid w:val="2A15C577"/>
    <w:rsid w:val="2A8BBE7F"/>
    <w:rsid w:val="2BD3F9BA"/>
    <w:rsid w:val="2C6AA29D"/>
    <w:rsid w:val="2C830946"/>
    <w:rsid w:val="2E2EF167"/>
    <w:rsid w:val="2E867B18"/>
    <w:rsid w:val="3087BFD8"/>
    <w:rsid w:val="3348D4C8"/>
    <w:rsid w:val="3465C06E"/>
    <w:rsid w:val="35710C27"/>
    <w:rsid w:val="379F746C"/>
    <w:rsid w:val="3871B8E6"/>
    <w:rsid w:val="39291687"/>
    <w:rsid w:val="39EEAC99"/>
    <w:rsid w:val="3B762453"/>
    <w:rsid w:val="3E145663"/>
    <w:rsid w:val="40AF06DF"/>
    <w:rsid w:val="420F71AB"/>
    <w:rsid w:val="43280548"/>
    <w:rsid w:val="4491E4A2"/>
    <w:rsid w:val="44D2B582"/>
    <w:rsid w:val="450CA3AE"/>
    <w:rsid w:val="455831DD"/>
    <w:rsid w:val="46A8740F"/>
    <w:rsid w:val="488F36AD"/>
    <w:rsid w:val="489CCC98"/>
    <w:rsid w:val="4BA5383E"/>
    <w:rsid w:val="4C818721"/>
    <w:rsid w:val="4CE05B5E"/>
    <w:rsid w:val="4CF3B269"/>
    <w:rsid w:val="50725B76"/>
    <w:rsid w:val="50D94CA2"/>
    <w:rsid w:val="524CE370"/>
    <w:rsid w:val="52513A56"/>
    <w:rsid w:val="552DEAA7"/>
    <w:rsid w:val="571A550F"/>
    <w:rsid w:val="57205493"/>
    <w:rsid w:val="58BC24F4"/>
    <w:rsid w:val="5A3ECCF8"/>
    <w:rsid w:val="5B9AE926"/>
    <w:rsid w:val="5BEB39BE"/>
    <w:rsid w:val="5C48F5FC"/>
    <w:rsid w:val="5C6CA392"/>
    <w:rsid w:val="5E07B0AB"/>
    <w:rsid w:val="5E0F9E31"/>
    <w:rsid w:val="5F6FC5EF"/>
    <w:rsid w:val="5F945A81"/>
    <w:rsid w:val="620ADB6D"/>
    <w:rsid w:val="6249A5ED"/>
    <w:rsid w:val="673FB463"/>
    <w:rsid w:val="69D5D2C5"/>
    <w:rsid w:val="6C35209A"/>
    <w:rsid w:val="6CDAC50B"/>
    <w:rsid w:val="6E426888"/>
    <w:rsid w:val="6E9D0EEA"/>
    <w:rsid w:val="6FE3FC7E"/>
    <w:rsid w:val="70E915FF"/>
    <w:rsid w:val="724501B8"/>
    <w:rsid w:val="724EB9EA"/>
    <w:rsid w:val="72E7C576"/>
    <w:rsid w:val="780E0E60"/>
    <w:rsid w:val="7A928FB2"/>
    <w:rsid w:val="7AF499DD"/>
    <w:rsid w:val="7EAFD8D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2411E9-FFF6-451C-8746-BE5AC3E8169B}"/>
</file>

<file path=customXml/itemProps2.xml><?xml version="1.0" encoding="utf-8"?>
<ds:datastoreItem xmlns:ds="http://schemas.openxmlformats.org/officeDocument/2006/customXml" ds:itemID="{49B7A918-099D-4FD3-AC1F-E599FC05D40B}"/>
</file>

<file path=customXml/itemProps3.xml><?xml version="1.0" encoding="utf-8"?>
<ds:datastoreItem xmlns:ds="http://schemas.openxmlformats.org/officeDocument/2006/customXml" ds:itemID="{CDC6170B-68CC-45DC-AFB9-153B849439DB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